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EFE4F7" w14:textId="77777777" w:rsidR="005F14FD" w:rsidRPr="00DB6EF6" w:rsidRDefault="005F14FD" w:rsidP="005F14FD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602FC520" w14:textId="77777777" w:rsidR="005F14FD" w:rsidRDefault="005F14FD" w:rsidP="005F14FD">
      <w:pPr>
        <w:jc w:val="center"/>
      </w:pPr>
    </w:p>
    <w:p w14:paraId="23AA3DF5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5517B7F8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09F98861" w14:textId="1D196853" w:rsidR="005F14FD" w:rsidRDefault="005F14FD" w:rsidP="005F14FD">
      <w:pPr>
        <w:jc w:val="center"/>
        <w:rPr>
          <w:b/>
        </w:rPr>
      </w:pPr>
      <w:r w:rsidRPr="00361B2A">
        <w:rPr>
          <w:b/>
        </w:rPr>
        <w:t>202</w:t>
      </w:r>
      <w:r w:rsidR="007378F6">
        <w:rPr>
          <w:b/>
        </w:rPr>
        <w:t>5</w:t>
      </w:r>
      <w:r w:rsidRPr="00361B2A">
        <w:rPr>
          <w:b/>
        </w:rPr>
        <w:t>. február</w:t>
      </w:r>
      <w:r w:rsidR="003D79FB">
        <w:rPr>
          <w:b/>
        </w:rPr>
        <w:t xml:space="preserve"> </w:t>
      </w:r>
      <w:r w:rsidR="00723A55">
        <w:rPr>
          <w:b/>
        </w:rPr>
        <w:t>19-é</w:t>
      </w:r>
      <w:r w:rsidRPr="00361B2A">
        <w:rPr>
          <w:b/>
        </w:rPr>
        <w:t xml:space="preserve">n </w:t>
      </w:r>
      <w:r w:rsidRPr="00D8338A">
        <w:rPr>
          <w:b/>
        </w:rPr>
        <w:t xml:space="preserve">tartandó </w:t>
      </w:r>
    </w:p>
    <w:p w14:paraId="44F19833" w14:textId="77777777" w:rsidR="005F14FD" w:rsidRPr="00D8338A" w:rsidRDefault="005F14FD" w:rsidP="005F14FD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0368C7C1" w14:textId="77777777" w:rsidR="005F14FD" w:rsidRDefault="005F14FD" w:rsidP="005F14FD"/>
    <w:p w14:paraId="65C3E7D1" w14:textId="77777777" w:rsidR="005F14FD" w:rsidRDefault="005F14FD" w:rsidP="005F14FD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</w:t>
      </w:r>
      <w:r w:rsidR="00322F94">
        <w:rPr>
          <w:b/>
          <w:bCs/>
        </w:rPr>
        <w:t xml:space="preserve">TIVA-SZOLG Nonprofit Kft. </w:t>
      </w:r>
      <w:r w:rsidR="00124AD4">
        <w:rPr>
          <w:b/>
          <w:bCs/>
        </w:rPr>
        <w:t>500.000 Ft</w:t>
      </w:r>
      <w:r w:rsidR="00286340">
        <w:rPr>
          <w:b/>
          <w:bCs/>
        </w:rPr>
        <w:t xml:space="preserve"> működési célú támogatás felhasználásáról szóló beszámolója</w:t>
      </w:r>
    </w:p>
    <w:p w14:paraId="27A11950" w14:textId="77777777" w:rsidR="005F14FD" w:rsidRDefault="005F14FD" w:rsidP="005F14FD">
      <w:pPr>
        <w:ind w:left="2880" w:hanging="2880"/>
        <w:jc w:val="both"/>
        <w:rPr>
          <w:b/>
          <w:bCs/>
        </w:rPr>
      </w:pPr>
    </w:p>
    <w:p w14:paraId="6A54EA7A" w14:textId="72C3E734" w:rsidR="005F14FD" w:rsidRDefault="005F14FD" w:rsidP="005F14FD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723A55">
        <w:tab/>
      </w:r>
      <w:r>
        <w:t>Beszámoló a határozat-tervezet mellékleteként</w:t>
      </w:r>
    </w:p>
    <w:p w14:paraId="56B4310C" w14:textId="77777777" w:rsidR="005F14FD" w:rsidRDefault="005F14FD" w:rsidP="005F14FD">
      <w:pPr>
        <w:jc w:val="center"/>
      </w:pPr>
    </w:p>
    <w:p w14:paraId="59CA7452" w14:textId="6089B8CA" w:rsidR="005F14FD" w:rsidRPr="00D02F4D" w:rsidRDefault="005F14FD" w:rsidP="005F14FD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723A55">
        <w:tab/>
      </w:r>
      <w:r w:rsidR="007378F6">
        <w:t>Balázsi Csilla</w:t>
      </w:r>
      <w:r w:rsidRPr="00D8338A">
        <w:t xml:space="preserve"> polgármester</w:t>
      </w:r>
    </w:p>
    <w:p w14:paraId="46DD5B42" w14:textId="77777777" w:rsidR="005F14FD" w:rsidRDefault="005F14FD" w:rsidP="005F14FD"/>
    <w:p w14:paraId="3502DB47" w14:textId="220A9537" w:rsidR="005F14FD" w:rsidRDefault="005F14FD" w:rsidP="005F14FD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723A55">
        <w:tab/>
      </w:r>
      <w:proofErr w:type="spellStart"/>
      <w:r w:rsidR="00723A55">
        <w:t>Köreiné</w:t>
      </w:r>
      <w:proofErr w:type="spellEnd"/>
      <w:r w:rsidR="00723A55">
        <w:t xml:space="preserve"> Erdei Odett</w:t>
      </w:r>
      <w:r>
        <w:t xml:space="preserve"> </w:t>
      </w:r>
    </w:p>
    <w:p w14:paraId="49A306A3" w14:textId="77777777" w:rsidR="005F14FD" w:rsidRDefault="005F14FD" w:rsidP="005F14FD">
      <w:pPr>
        <w:ind w:left="2880" w:hanging="2880"/>
        <w:rPr>
          <w:u w:val="single"/>
        </w:rPr>
      </w:pPr>
    </w:p>
    <w:p w14:paraId="0E427EDF" w14:textId="771B550E" w:rsidR="005F14FD" w:rsidRPr="005707D1" w:rsidRDefault="005F14FD" w:rsidP="005F14FD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723A55">
        <w:tab/>
      </w:r>
      <w:r w:rsidR="00C11AFB" w:rsidRPr="00930961">
        <w:rPr>
          <w:color w:val="000000" w:themeColor="text1"/>
        </w:rPr>
        <w:t>TPH/</w:t>
      </w:r>
      <w:r w:rsidR="00723A55">
        <w:rPr>
          <w:color w:val="000000" w:themeColor="text1"/>
        </w:rPr>
        <w:t>1986-1/2026</w:t>
      </w:r>
    </w:p>
    <w:p w14:paraId="2809FAD1" w14:textId="77777777" w:rsidR="005F14FD" w:rsidRDefault="005F14FD" w:rsidP="005F14FD">
      <w:pPr>
        <w:rPr>
          <w:u w:val="single"/>
        </w:rPr>
      </w:pPr>
    </w:p>
    <w:p w14:paraId="21E7FA8C" w14:textId="77777777" w:rsidR="005F14FD" w:rsidRDefault="005F14FD" w:rsidP="005F14FD">
      <w:pPr>
        <w:rPr>
          <w:u w:val="single"/>
        </w:rPr>
      </w:pPr>
    </w:p>
    <w:p w14:paraId="5B837F6F" w14:textId="77777777" w:rsidR="005F14FD" w:rsidRDefault="005F14FD" w:rsidP="005F14FD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5EBCB677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F14FD" w14:paraId="3588967B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0D7B7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02ADA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F14FD" w14:paraId="600A9BAE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1C9BF" w14:textId="77777777" w:rsidR="005F14FD" w:rsidRDefault="005F14FD" w:rsidP="004D54AD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85CB" w14:textId="77777777" w:rsidR="005F14FD" w:rsidRDefault="005F14FD" w:rsidP="004D54AD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3C08CE40" w14:textId="77777777" w:rsidR="005F14FD" w:rsidRDefault="005F14FD" w:rsidP="005F14FD">
      <w:pPr>
        <w:rPr>
          <w:u w:val="single"/>
        </w:rPr>
      </w:pPr>
    </w:p>
    <w:p w14:paraId="38DD4B83" w14:textId="77777777" w:rsidR="005F14FD" w:rsidRDefault="005F14FD" w:rsidP="005F14FD">
      <w:pPr>
        <w:rPr>
          <w:u w:val="single"/>
        </w:rPr>
      </w:pPr>
    </w:p>
    <w:p w14:paraId="1CA6BE67" w14:textId="77777777" w:rsidR="005F14FD" w:rsidRDefault="005F14FD" w:rsidP="005F14FD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43E338C7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F14FD" w:rsidRPr="00D8338A" w14:paraId="76920EC0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60F71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B6A7F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15B22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F14FD" w14:paraId="20A0AE62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CCF10" w14:textId="77777777" w:rsidR="005F14FD" w:rsidRDefault="00322F94" w:rsidP="004D54AD">
            <w:r>
              <w:t xml:space="preserve">dr. </w:t>
            </w:r>
            <w:proofErr w:type="spellStart"/>
            <w:r>
              <w:t>Groncsák</w:t>
            </w:r>
            <w:proofErr w:type="spellEnd"/>
            <w:r>
              <w:t xml:space="preserve"> Andrea 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087A3" w14:textId="77777777" w:rsidR="005F14FD" w:rsidRDefault="00322F94" w:rsidP="004D54AD">
            <w:r>
              <w:t>ügyvezető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01E21" w14:textId="77777777" w:rsidR="005F14FD" w:rsidRPr="00D8338A" w:rsidRDefault="00322F94" w:rsidP="004D54AD">
            <w:r>
              <w:t>tivaszolgnonprofit@gmail.com</w:t>
            </w:r>
          </w:p>
        </w:tc>
      </w:tr>
    </w:tbl>
    <w:p w14:paraId="4F4EA9A3" w14:textId="77777777" w:rsidR="005F14FD" w:rsidRDefault="005F14FD" w:rsidP="005F14FD"/>
    <w:p w14:paraId="17CEA95C" w14:textId="77777777" w:rsidR="005F14FD" w:rsidRDefault="005F14FD" w:rsidP="005F14FD"/>
    <w:p w14:paraId="6E43EB69" w14:textId="77777777" w:rsidR="005F14FD" w:rsidRDefault="005F14FD" w:rsidP="005F14FD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3EAB15CD" w14:textId="77777777" w:rsidR="005F14FD" w:rsidRDefault="005F14FD" w:rsidP="005F14FD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447040A6" w14:textId="77777777" w:rsidR="005F14FD" w:rsidRDefault="005F14FD" w:rsidP="005F14FD"/>
    <w:p w14:paraId="216CFEB7" w14:textId="77777777" w:rsidR="005F14FD" w:rsidRDefault="005F14FD" w:rsidP="005F14FD"/>
    <w:p w14:paraId="6D748739" w14:textId="7727ECD9" w:rsidR="005F14FD" w:rsidRDefault="005F14FD" w:rsidP="005F14FD">
      <w:r>
        <w:t>Tiszavasvári</w:t>
      </w:r>
      <w:r w:rsidRPr="0060640C">
        <w:t>, 202</w:t>
      </w:r>
      <w:r w:rsidR="00723A55">
        <w:t>6</w:t>
      </w:r>
      <w:r w:rsidR="003D79FB">
        <w:t xml:space="preserve">. február </w:t>
      </w:r>
      <w:r w:rsidR="00723A55">
        <w:t>11</w:t>
      </w:r>
      <w:r w:rsidR="00483706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14:paraId="2A748042" w14:textId="77777777" w:rsidR="005F14FD" w:rsidRDefault="005F14FD" w:rsidP="005F14FD"/>
    <w:p w14:paraId="51B62A55" w14:textId="77777777" w:rsidR="00723A55" w:rsidRDefault="003D79FB" w:rsidP="003D79FB">
      <w:pPr>
        <w:jc w:val="center"/>
        <w:rPr>
          <w:b/>
        </w:rPr>
      </w:pPr>
      <w:r>
        <w:rPr>
          <w:b/>
        </w:rPr>
        <w:t xml:space="preserve">                                            </w:t>
      </w:r>
    </w:p>
    <w:p w14:paraId="526922D7" w14:textId="0B3A1733" w:rsidR="005F14FD" w:rsidRDefault="003D79FB" w:rsidP="003D79FB">
      <w:pPr>
        <w:jc w:val="center"/>
        <w:rPr>
          <w:b/>
        </w:rPr>
      </w:pPr>
      <w:r>
        <w:rPr>
          <w:b/>
        </w:rPr>
        <w:t xml:space="preserve">                              </w:t>
      </w:r>
      <w:r w:rsidR="00723A55">
        <w:rPr>
          <w:b/>
        </w:rPr>
        <w:t xml:space="preserve">                    </w:t>
      </w:r>
      <w:proofErr w:type="spellStart"/>
      <w:r w:rsidR="00723A55">
        <w:rPr>
          <w:b/>
        </w:rPr>
        <w:t>Köreiné</w:t>
      </w:r>
      <w:proofErr w:type="spellEnd"/>
      <w:r w:rsidR="00723A55">
        <w:rPr>
          <w:b/>
        </w:rPr>
        <w:t xml:space="preserve"> Erdei Odett</w:t>
      </w:r>
    </w:p>
    <w:p w14:paraId="266A7B28" w14:textId="1D967CDC" w:rsidR="005F14FD" w:rsidRDefault="005F14FD" w:rsidP="005F14FD">
      <w:pPr>
        <w:rPr>
          <w:b/>
        </w:rPr>
      </w:pPr>
      <w:r>
        <w:rPr>
          <w:b/>
        </w:rPr>
        <w:t xml:space="preserve">                                                                               </w:t>
      </w:r>
      <w:r w:rsidR="00723A55">
        <w:rPr>
          <w:b/>
        </w:rPr>
        <w:t xml:space="preserve">            </w:t>
      </w:r>
      <w:r>
        <w:rPr>
          <w:b/>
        </w:rPr>
        <w:t xml:space="preserve">   </w:t>
      </w:r>
      <w:proofErr w:type="gramStart"/>
      <w:r>
        <w:rPr>
          <w:b/>
        </w:rPr>
        <w:t>témafelelős</w:t>
      </w:r>
      <w:proofErr w:type="gramEnd"/>
    </w:p>
    <w:p w14:paraId="5E037A55" w14:textId="77777777" w:rsidR="005F14FD" w:rsidRDefault="005F14FD" w:rsidP="005F14FD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4678EFB0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2890007D" w14:textId="3E3DEB93" w:rsidR="005F14FD" w:rsidRDefault="00723A55" w:rsidP="005F14FD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F14FD">
        <w:rPr>
          <w:b/>
          <w:bCs/>
        </w:rPr>
        <w:t>e–mail</w:t>
      </w:r>
      <w:r w:rsidR="005F14FD">
        <w:rPr>
          <w:b/>
          <w:bCs/>
          <w:color w:val="000000"/>
        </w:rPr>
        <w:t xml:space="preserve">: </w:t>
      </w:r>
      <w:r w:rsidR="005F14FD">
        <w:rPr>
          <w:b/>
          <w:bCs/>
          <w:color w:val="000000"/>
          <w:u w:val="single"/>
        </w:rPr>
        <w:t>tvonkph@tiszavasvari.hu</w:t>
      </w:r>
    </w:p>
    <w:p w14:paraId="7C408DB5" w14:textId="77777777" w:rsidR="00723A55" w:rsidRDefault="00723A55" w:rsidP="005F14FD">
      <w:pPr>
        <w:rPr>
          <w:b/>
        </w:rPr>
      </w:pPr>
      <w:r>
        <w:rPr>
          <w:b/>
        </w:rPr>
        <w:t xml:space="preserve">Száma: </w:t>
      </w:r>
      <w:r w:rsidRPr="00723A55">
        <w:t>TPH/1986-1/2026.</w:t>
      </w:r>
    </w:p>
    <w:p w14:paraId="376F952D" w14:textId="72498BCA" w:rsidR="005F14FD" w:rsidRDefault="005F14FD" w:rsidP="005F14FD">
      <w:r w:rsidRPr="003D79FB">
        <w:rPr>
          <w:b/>
        </w:rPr>
        <w:t>Témafelelős:</w:t>
      </w:r>
      <w:r>
        <w:t xml:space="preserve"> </w:t>
      </w:r>
      <w:proofErr w:type="spellStart"/>
      <w:r w:rsidR="00723A55">
        <w:t>Köreiné</w:t>
      </w:r>
      <w:proofErr w:type="spellEnd"/>
      <w:r w:rsidR="00723A55">
        <w:t xml:space="preserve"> Erdei Odett</w:t>
      </w:r>
    </w:p>
    <w:p w14:paraId="4EBAAA0D" w14:textId="77777777" w:rsidR="005F14FD" w:rsidRDefault="005F14FD" w:rsidP="005F14FD"/>
    <w:p w14:paraId="6A1A923B" w14:textId="77777777" w:rsidR="005F14FD" w:rsidRDefault="005F14FD" w:rsidP="005F14FD">
      <w:pPr>
        <w:spacing w:line="360" w:lineRule="auto"/>
        <w:rPr>
          <w:b/>
          <w:spacing w:val="26"/>
        </w:rPr>
      </w:pPr>
    </w:p>
    <w:p w14:paraId="1868D5A6" w14:textId="77777777" w:rsidR="005F14FD" w:rsidRDefault="005F14FD" w:rsidP="005F14FD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08D91095" w14:textId="77777777" w:rsidR="005F14FD" w:rsidRDefault="005F14FD" w:rsidP="005F14FD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0A5DDE5A" w14:textId="77777777" w:rsidR="003D79FB" w:rsidRDefault="005F14FD" w:rsidP="005F14FD">
      <w:pPr>
        <w:ind w:left="2880" w:hanging="2880"/>
        <w:jc w:val="center"/>
        <w:rPr>
          <w:b/>
          <w:bCs/>
        </w:rPr>
      </w:pPr>
      <w:r>
        <w:rPr>
          <w:b/>
        </w:rPr>
        <w:t xml:space="preserve"> </w:t>
      </w:r>
      <w:r w:rsidR="00286340">
        <w:rPr>
          <w:b/>
        </w:rPr>
        <w:t>A</w:t>
      </w:r>
      <w:r w:rsidR="00286340">
        <w:rPr>
          <w:b/>
          <w:bCs/>
        </w:rPr>
        <w:t xml:space="preserve"> TIVA-SZOLG Nonprofit Kft. 500.000 Ft működési </w:t>
      </w:r>
      <w:r w:rsidR="003D79FB">
        <w:rPr>
          <w:b/>
          <w:bCs/>
        </w:rPr>
        <w:t>célú támogatás felhasználásáról</w:t>
      </w:r>
    </w:p>
    <w:p w14:paraId="4E27DB57" w14:textId="4C25B6A3" w:rsidR="005F14FD" w:rsidRDefault="00723A55" w:rsidP="005F14FD">
      <w:pPr>
        <w:ind w:left="2880" w:hanging="2880"/>
        <w:jc w:val="center"/>
      </w:pPr>
      <w:proofErr w:type="gramStart"/>
      <w:r>
        <w:rPr>
          <w:b/>
          <w:bCs/>
        </w:rPr>
        <w:t>szóló</w:t>
      </w:r>
      <w:proofErr w:type="gramEnd"/>
      <w:r>
        <w:rPr>
          <w:b/>
          <w:bCs/>
        </w:rPr>
        <w:t xml:space="preserve"> beszámolójáról</w:t>
      </w:r>
    </w:p>
    <w:p w14:paraId="6A167EBB" w14:textId="77777777" w:rsidR="005F14FD" w:rsidRDefault="005F14FD" w:rsidP="005F14FD">
      <w:pPr>
        <w:jc w:val="center"/>
        <w:rPr>
          <w:b/>
        </w:rPr>
      </w:pPr>
    </w:p>
    <w:p w14:paraId="7C08BBE0" w14:textId="77777777" w:rsidR="005F14FD" w:rsidRDefault="005F14FD" w:rsidP="005F14FD">
      <w:pPr>
        <w:rPr>
          <w:b/>
        </w:rPr>
      </w:pPr>
    </w:p>
    <w:p w14:paraId="761C6873" w14:textId="77777777" w:rsidR="005F14FD" w:rsidRPr="00D82C6B" w:rsidRDefault="005F14FD" w:rsidP="005F14FD">
      <w:pPr>
        <w:rPr>
          <w:b/>
        </w:rPr>
      </w:pPr>
      <w:r w:rsidRPr="00D82C6B">
        <w:rPr>
          <w:b/>
        </w:rPr>
        <w:t>Tisztelt Képviselő-testület!</w:t>
      </w:r>
    </w:p>
    <w:p w14:paraId="3ADFE928" w14:textId="77777777" w:rsidR="005F14FD" w:rsidRDefault="005F14FD" w:rsidP="005F14FD"/>
    <w:p w14:paraId="3B00743B" w14:textId="08A72BE4" w:rsidR="005F14FD" w:rsidRDefault="005F14FD" w:rsidP="005F14FD">
      <w:pPr>
        <w:spacing w:line="360" w:lineRule="auto"/>
        <w:jc w:val="both"/>
      </w:pPr>
      <w:r>
        <w:t>Tisza</w:t>
      </w:r>
      <w:r w:rsidR="003D79FB">
        <w:t>vasvári Város Önkormányzata 202</w:t>
      </w:r>
      <w:r w:rsidR="00723A55">
        <w:t>5</w:t>
      </w:r>
      <w:r>
        <w:t>. évi költségvetéséről és a költségveté</w:t>
      </w:r>
      <w:r w:rsidR="003D79FB">
        <w:t xml:space="preserve">s vitelének szabályairól szóló </w:t>
      </w:r>
      <w:r w:rsidR="00723A55">
        <w:t>2/2025. (II.21</w:t>
      </w:r>
      <w:r>
        <w:t xml:space="preserve">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mogatása kormányzati funkción</w:t>
      </w:r>
      <w:r w:rsidR="00322F94">
        <w:rPr>
          <w:b/>
          <w:bCs/>
        </w:rPr>
        <w:t xml:space="preserve"> </w:t>
      </w:r>
      <w:r w:rsidR="004B7F27">
        <w:rPr>
          <w:b/>
          <w:bCs/>
        </w:rPr>
        <w:t>5</w:t>
      </w:r>
      <w:r w:rsidR="00A44EBD"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 w:rsidR="00322F94">
        <w:rPr>
          <w:b/>
          <w:bCs/>
        </w:rPr>
        <w:t xml:space="preserve">TIVA-SZOLG Nonprofit Kft. </w:t>
      </w:r>
      <w:r w:rsidRPr="003F506F">
        <w:rPr>
          <w:b/>
          <w:bCs/>
        </w:rPr>
        <w:t>részére</w:t>
      </w:r>
      <w:r>
        <w:t>.</w:t>
      </w:r>
      <w:r w:rsidR="00313E55">
        <w:t xml:space="preserve"> A támogatást a TIVA-SZOLG Nonprofit Kft. a köztemető hulladékelszállítási díjára használta fel.</w:t>
      </w:r>
      <w:r>
        <w:t xml:space="preserve"> A támogat</w:t>
      </w:r>
      <w:r w:rsidR="003D79FB">
        <w:t>ási összeg felhasználásáról 202</w:t>
      </w:r>
      <w:r w:rsidR="00723A55">
        <w:t>6</w:t>
      </w:r>
      <w:r>
        <w:t>. január 31. napjáig ke</w:t>
      </w:r>
      <w:r w:rsidR="00723A55">
        <w:t xml:space="preserve">llett szakmai és pénzügyi beszámolót </w:t>
      </w:r>
      <w:r>
        <w:t>készíteni.</w:t>
      </w:r>
    </w:p>
    <w:p w14:paraId="1B77C6F7" w14:textId="77777777" w:rsidR="005F14FD" w:rsidRDefault="005F14FD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5D18A8CD" w14:textId="161B3DAB" w:rsidR="005F14FD" w:rsidRDefault="00723A55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D</w:t>
      </w:r>
      <w:r w:rsidR="00322F94">
        <w:rPr>
          <w:lang w:bidi="hi-IN"/>
        </w:rPr>
        <w:t xml:space="preserve">r. </w:t>
      </w:r>
      <w:proofErr w:type="spellStart"/>
      <w:r w:rsidR="00322F94">
        <w:rPr>
          <w:lang w:bidi="hi-IN"/>
        </w:rPr>
        <w:t>Groncsák</w:t>
      </w:r>
      <w:proofErr w:type="spellEnd"/>
      <w:r w:rsidR="00322F94">
        <w:rPr>
          <w:lang w:bidi="hi-IN"/>
        </w:rPr>
        <w:t xml:space="preserve"> Andrea, a TIVA-SZOLG Nonprofit Kft. ügyvezetője a</w:t>
      </w:r>
      <w:r w:rsidR="005F14FD" w:rsidRPr="004F0655">
        <w:rPr>
          <w:lang w:bidi="hi-IN"/>
        </w:rPr>
        <w:t xml:space="preserve"> </w:t>
      </w:r>
      <w:r w:rsidR="005F14FD">
        <w:rPr>
          <w:lang w:bidi="hi-IN"/>
        </w:rPr>
        <w:t xml:space="preserve">fenti kötelezettségeinek eleget téve megküldte a Képviselő-testület részére a határozat-tervezet melléklete szerinti </w:t>
      </w:r>
      <w:r w:rsidR="00313E55">
        <w:rPr>
          <w:lang w:bidi="hi-IN"/>
        </w:rPr>
        <w:t>beszámolót.</w:t>
      </w:r>
      <w:r w:rsidR="005F14FD">
        <w:rPr>
          <w:lang w:bidi="hi-IN"/>
        </w:rPr>
        <w:t xml:space="preserve"> </w:t>
      </w:r>
    </w:p>
    <w:p w14:paraId="1610ADB9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18E53F3E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2DB7E75F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0333E3AF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78B25E94" w14:textId="7C4342EA" w:rsidR="005F14FD" w:rsidRDefault="003D79FB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723A55">
        <w:rPr>
          <w:lang w:bidi="hi-IN"/>
        </w:rPr>
        <w:t>6</w:t>
      </w:r>
      <w:r w:rsidR="005F14FD">
        <w:rPr>
          <w:lang w:bidi="hi-IN"/>
        </w:rPr>
        <w:t xml:space="preserve">. február </w:t>
      </w:r>
      <w:r w:rsidR="00723A55">
        <w:rPr>
          <w:lang w:bidi="hi-IN"/>
        </w:rPr>
        <w:t>11</w:t>
      </w:r>
      <w:r w:rsidR="00483706">
        <w:rPr>
          <w:lang w:bidi="hi-IN"/>
        </w:rPr>
        <w:t>.</w:t>
      </w:r>
    </w:p>
    <w:p w14:paraId="6DE341D6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42619911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3539F16D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0AEFAAAF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2773A503" w14:textId="397E453F" w:rsidR="005F14FD" w:rsidRPr="007B7A83" w:rsidRDefault="005F14FD" w:rsidP="005F14FD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7378F6">
        <w:rPr>
          <w:b/>
          <w:bCs/>
          <w:lang w:bidi="hi-IN"/>
        </w:rPr>
        <w:t>Balázsi Csilla</w:t>
      </w:r>
    </w:p>
    <w:p w14:paraId="1A8E28BA" w14:textId="19BA3B97" w:rsidR="005F14FD" w:rsidRPr="007B7A83" w:rsidRDefault="005F14FD" w:rsidP="005F14FD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5ABD29BB" w14:textId="77777777" w:rsidR="005F14FD" w:rsidRDefault="005F14FD" w:rsidP="005F14FD">
      <w:pPr>
        <w:spacing w:after="200" w:line="276" w:lineRule="auto"/>
      </w:pPr>
      <w:r>
        <w:br w:type="page"/>
      </w:r>
    </w:p>
    <w:p w14:paraId="25F6D3AF" w14:textId="77777777" w:rsidR="005F14FD" w:rsidRDefault="005F14FD" w:rsidP="005F14FD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16183717" w14:textId="77777777" w:rsidR="00723A55" w:rsidRPr="000C1851" w:rsidRDefault="00723A55" w:rsidP="005F14FD">
      <w:pPr>
        <w:jc w:val="center"/>
        <w:rPr>
          <w:b/>
        </w:rPr>
      </w:pPr>
    </w:p>
    <w:p w14:paraId="0923B7DF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3A518A94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653E1BD1" w14:textId="025299C3" w:rsidR="005F14FD" w:rsidRDefault="003D79FB" w:rsidP="005F14FD">
      <w:pPr>
        <w:jc w:val="center"/>
        <w:rPr>
          <w:b/>
          <w:bCs/>
        </w:rPr>
      </w:pPr>
      <w:r>
        <w:rPr>
          <w:b/>
          <w:bCs/>
        </w:rPr>
        <w:t>…./202</w:t>
      </w:r>
      <w:r w:rsidR="00723A55">
        <w:rPr>
          <w:b/>
          <w:bCs/>
        </w:rPr>
        <w:t>6</w:t>
      </w:r>
      <w:r w:rsidR="005F14FD">
        <w:rPr>
          <w:b/>
          <w:bCs/>
        </w:rPr>
        <w:t xml:space="preserve">. </w:t>
      </w:r>
      <w:r w:rsidR="005F14FD" w:rsidRPr="00981AE0">
        <w:rPr>
          <w:b/>
          <w:bCs/>
        </w:rPr>
        <w:t>(</w:t>
      </w:r>
      <w:r>
        <w:rPr>
          <w:b/>
          <w:bCs/>
        </w:rPr>
        <w:t>II.</w:t>
      </w:r>
      <w:r w:rsidR="00723A55">
        <w:rPr>
          <w:b/>
          <w:bCs/>
        </w:rPr>
        <w:t>19</w:t>
      </w:r>
      <w:r w:rsidR="005F14FD" w:rsidRPr="00981AE0">
        <w:rPr>
          <w:b/>
          <w:bCs/>
        </w:rPr>
        <w:t xml:space="preserve">.) </w:t>
      </w:r>
      <w:r w:rsidR="005F14FD">
        <w:rPr>
          <w:b/>
          <w:bCs/>
        </w:rPr>
        <w:t>Kt. számú</w:t>
      </w:r>
    </w:p>
    <w:p w14:paraId="3B6B152D" w14:textId="77777777" w:rsidR="00723A55" w:rsidRDefault="00723A55" w:rsidP="005F14FD">
      <w:pPr>
        <w:jc w:val="center"/>
        <w:rPr>
          <w:b/>
          <w:bCs/>
        </w:rPr>
      </w:pPr>
    </w:p>
    <w:p w14:paraId="1ABE08C7" w14:textId="77777777" w:rsidR="005F14FD" w:rsidRDefault="005F14FD" w:rsidP="005F14FD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14:paraId="07638AB2" w14:textId="77777777" w:rsidR="005F14FD" w:rsidRDefault="005F14FD" w:rsidP="005F14FD">
      <w:pPr>
        <w:jc w:val="center"/>
        <w:rPr>
          <w:b/>
          <w:bCs/>
        </w:rPr>
      </w:pPr>
    </w:p>
    <w:p w14:paraId="10CC7E52" w14:textId="040844CE" w:rsidR="005F14FD" w:rsidRDefault="00286340" w:rsidP="005F14FD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TIVA-SZOLG Nonprofit Kft. 500.000 Ft működési célú támogatás felhasználásáról szóló beszámolój</w:t>
      </w:r>
      <w:r w:rsidR="00723A55">
        <w:rPr>
          <w:b/>
          <w:bCs/>
        </w:rPr>
        <w:t>áról</w:t>
      </w:r>
    </w:p>
    <w:p w14:paraId="1016D759" w14:textId="77777777" w:rsidR="00286340" w:rsidRDefault="00286340" w:rsidP="005F14FD">
      <w:pPr>
        <w:jc w:val="center"/>
        <w:rPr>
          <w:b/>
          <w:bCs/>
        </w:rPr>
      </w:pPr>
    </w:p>
    <w:p w14:paraId="575036B7" w14:textId="7C6BDFA3" w:rsidR="005F14FD" w:rsidRPr="007D261F" w:rsidRDefault="005F14FD" w:rsidP="005F14FD">
      <w:pPr>
        <w:jc w:val="both"/>
        <w:rPr>
          <w:b/>
        </w:rPr>
      </w:pPr>
      <w:r w:rsidRPr="007D261F">
        <w:t>Tiszavasvári Város Önko</w:t>
      </w:r>
      <w:r w:rsidR="00286340">
        <w:t>rmányzata Képviselő-testülete a</w:t>
      </w:r>
      <w:r w:rsidR="00513CF4">
        <w:t>z</w:t>
      </w:r>
      <w:r w:rsidR="00286340" w:rsidRPr="00286340">
        <w:rPr>
          <w:bCs/>
        </w:rPr>
        <w:t xml:space="preserve"> </w:t>
      </w:r>
      <w:r w:rsidR="00513CF4">
        <w:rPr>
          <w:bCs/>
        </w:rPr>
        <w:t xml:space="preserve">- </w:t>
      </w:r>
      <w:r w:rsidR="00286340" w:rsidRPr="00286340">
        <w:rPr>
          <w:bCs/>
        </w:rPr>
        <w:t>TIVA-SZOLG Nonprofit Kft. 500.000 Ft működési célú támogatás felhasználásáról szóló beszámoló</w:t>
      </w:r>
      <w:r w:rsidR="000D0752">
        <w:t>j</w:t>
      </w:r>
      <w:r w:rsidR="00313E55">
        <w:t>a -</w:t>
      </w:r>
      <w:r>
        <w:t xml:space="preserve">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3B4FEBF6" w14:textId="77777777" w:rsidR="005F14FD" w:rsidRDefault="005F14FD" w:rsidP="005F14FD">
      <w:pPr>
        <w:ind w:left="180" w:hanging="180"/>
        <w:jc w:val="both"/>
      </w:pPr>
    </w:p>
    <w:p w14:paraId="041C2246" w14:textId="56F26351" w:rsidR="005F14FD" w:rsidRDefault="00322F94" w:rsidP="00723A55">
      <w:pPr>
        <w:pStyle w:val="Listaszerbekezds"/>
        <w:numPr>
          <w:ilvl w:val="0"/>
          <w:numId w:val="2"/>
        </w:numPr>
        <w:jc w:val="both"/>
      </w:pPr>
      <w:r w:rsidRPr="00322F94">
        <w:t xml:space="preserve">TIVA-SZOLG Nonprofit Kft. </w:t>
      </w:r>
      <w:r>
        <w:t xml:space="preserve">ügyvezetője </w:t>
      </w:r>
      <w:r w:rsidR="005F14FD" w:rsidRPr="007D261F">
        <w:t>által benyújtott</w:t>
      </w:r>
      <w:r w:rsidR="005F14FD">
        <w:t xml:space="preserve"> </w:t>
      </w:r>
      <w:r w:rsidR="00513CF4">
        <w:t>a</w:t>
      </w:r>
      <w:r w:rsidR="00313E55" w:rsidRPr="00313E55">
        <w:t xml:space="preserve"> TIVA-SZOLG Nonprofit Kft. 500.000 Ft működési célú támogatás </w:t>
      </w:r>
      <w:r w:rsidR="00313E55">
        <w:t>felhasználásáról szóló</w:t>
      </w:r>
      <w:r w:rsidR="005F14FD" w:rsidRPr="00723A55">
        <w:rPr>
          <w:b/>
        </w:rPr>
        <w:t xml:space="preserve"> </w:t>
      </w:r>
      <w:r w:rsidR="005F14FD" w:rsidRPr="007D261F">
        <w:t xml:space="preserve">beszámolót </w:t>
      </w:r>
      <w:r w:rsidR="005F14FD">
        <w:t>a határozat melléklete szerinti tartalommal elfogadja.</w:t>
      </w:r>
    </w:p>
    <w:p w14:paraId="465B8C1B" w14:textId="77777777" w:rsidR="005F14FD" w:rsidRDefault="005F14FD" w:rsidP="005F14FD">
      <w:pPr>
        <w:jc w:val="both"/>
      </w:pPr>
    </w:p>
    <w:p w14:paraId="411AB5E2" w14:textId="0C5FFA53" w:rsidR="005F14FD" w:rsidRPr="00846D0E" w:rsidRDefault="005F14FD" w:rsidP="00723A55">
      <w:pPr>
        <w:pStyle w:val="Listaszerbekezds"/>
        <w:numPr>
          <w:ilvl w:val="0"/>
          <w:numId w:val="2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="00322F94" w:rsidRPr="00322F94">
        <w:t xml:space="preserve">TIVA-SZOLG Nonprofit Kft. </w:t>
      </w:r>
      <w:r w:rsidR="00322F94">
        <w:t xml:space="preserve">ügyvezetőjét </w:t>
      </w:r>
      <w:r>
        <w:t>a hozott döntésről.</w:t>
      </w:r>
    </w:p>
    <w:p w14:paraId="38C08348" w14:textId="77777777" w:rsidR="005F14FD" w:rsidRPr="00846D0E" w:rsidRDefault="005F14FD" w:rsidP="005F14FD">
      <w:pPr>
        <w:ind w:left="900" w:hanging="360"/>
        <w:jc w:val="both"/>
      </w:pPr>
    </w:p>
    <w:p w14:paraId="4C793560" w14:textId="77777777" w:rsidR="005F14FD" w:rsidRDefault="005F14FD" w:rsidP="005F14FD">
      <w:pPr>
        <w:ind w:left="900" w:hanging="360"/>
        <w:jc w:val="both"/>
      </w:pPr>
    </w:p>
    <w:p w14:paraId="61018402" w14:textId="77777777" w:rsidR="005F14FD" w:rsidRDefault="005F14FD" w:rsidP="005F14FD">
      <w:pPr>
        <w:ind w:left="180" w:hanging="180"/>
        <w:jc w:val="both"/>
      </w:pPr>
    </w:p>
    <w:p w14:paraId="12321C4B" w14:textId="687FB4EE" w:rsidR="005F14FD" w:rsidRDefault="00723A55" w:rsidP="005F14FD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</w:t>
      </w:r>
      <w:r w:rsidR="005F14FD">
        <w:rPr>
          <w:b/>
          <w:bCs/>
        </w:rPr>
        <w:t xml:space="preserve">Határidő: </w:t>
      </w:r>
      <w:r w:rsidR="005F14FD">
        <w:rPr>
          <w:bCs/>
        </w:rPr>
        <w:t>azonnal</w:t>
      </w:r>
      <w:r w:rsidR="005F14FD">
        <w:tab/>
      </w:r>
      <w:r w:rsidR="005F14FD">
        <w:rPr>
          <w:b/>
          <w:bCs/>
        </w:rPr>
        <w:t>Felelős:</w:t>
      </w:r>
      <w:r w:rsidR="005F14FD">
        <w:t xml:space="preserve"> </w:t>
      </w:r>
      <w:r w:rsidR="000F36B1">
        <w:t>Balázsi Csilla</w:t>
      </w:r>
      <w:r w:rsidR="005F14FD">
        <w:t xml:space="preserve"> polgármester</w:t>
      </w:r>
    </w:p>
    <w:p w14:paraId="27741B60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53473D18" w14:textId="77777777" w:rsidR="00EE401E" w:rsidRDefault="00EE401E" w:rsidP="005F14FD">
      <w:pPr>
        <w:tabs>
          <w:tab w:val="left" w:pos="5220"/>
        </w:tabs>
        <w:ind w:right="25"/>
        <w:jc w:val="both"/>
        <w:sectPr w:rsidR="00EE401E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1DE290F" w14:textId="38AB8806" w:rsidR="003B0585" w:rsidRDefault="003B0585" w:rsidP="003B0585">
      <w:pPr>
        <w:pStyle w:val="Kpalrs"/>
        <w:keepNext/>
        <w:jc w:val="right"/>
        <w:rPr>
          <w:i w:val="0"/>
          <w:iCs w:val="0"/>
          <w:color w:val="auto"/>
          <w:sz w:val="20"/>
          <w:szCs w:val="20"/>
        </w:rPr>
      </w:pPr>
      <w:r w:rsidRPr="008B7CE7">
        <w:rPr>
          <w:i w:val="0"/>
          <w:iCs w:val="0"/>
          <w:color w:val="auto"/>
          <w:sz w:val="20"/>
          <w:szCs w:val="20"/>
        </w:rPr>
        <w:lastRenderedPageBreak/>
        <w:t>…/202</w:t>
      </w:r>
      <w:r w:rsidR="002523F4" w:rsidRPr="008B7CE7">
        <w:rPr>
          <w:i w:val="0"/>
          <w:iCs w:val="0"/>
          <w:color w:val="auto"/>
          <w:sz w:val="20"/>
          <w:szCs w:val="20"/>
        </w:rPr>
        <w:t>6</w:t>
      </w:r>
      <w:r w:rsidRPr="008B7CE7">
        <w:rPr>
          <w:i w:val="0"/>
          <w:iCs w:val="0"/>
          <w:color w:val="auto"/>
          <w:sz w:val="20"/>
          <w:szCs w:val="20"/>
        </w:rPr>
        <w:t>. (II.</w:t>
      </w:r>
      <w:r w:rsidR="002523F4" w:rsidRPr="008B7CE7">
        <w:rPr>
          <w:i w:val="0"/>
          <w:iCs w:val="0"/>
          <w:color w:val="auto"/>
          <w:sz w:val="20"/>
          <w:szCs w:val="20"/>
        </w:rPr>
        <w:t>19</w:t>
      </w:r>
      <w:r w:rsidRPr="008B7CE7">
        <w:rPr>
          <w:i w:val="0"/>
          <w:iCs w:val="0"/>
          <w:color w:val="auto"/>
          <w:sz w:val="20"/>
          <w:szCs w:val="20"/>
        </w:rPr>
        <w:t>.) Kt. sz. határozat melléklete</w:t>
      </w:r>
    </w:p>
    <w:p w14:paraId="60234E2D" w14:textId="583CBAE4" w:rsidR="008B7CE7" w:rsidRDefault="008B7CE7" w:rsidP="008B7CE7">
      <w:pPr>
        <w:pStyle w:val="NormlWeb"/>
        <w:jc w:val="center"/>
      </w:pPr>
      <w:r>
        <w:rPr>
          <w:noProof/>
        </w:rPr>
        <w:drawing>
          <wp:inline distT="0" distB="0" distL="0" distR="0" wp14:anchorId="413D1A36" wp14:editId="47C05FFA">
            <wp:extent cx="6420525" cy="9079523"/>
            <wp:effectExtent l="0" t="0" r="0" b="7620"/>
            <wp:docPr id="1" name="Kép 1" descr="D:\Scan\Scan_2602111309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11309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931" cy="908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ED9EE" w14:textId="1249CC6A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B3B8234" wp14:editId="2B40E26E">
            <wp:extent cx="6466123" cy="9144000"/>
            <wp:effectExtent l="0" t="0" r="0" b="0"/>
            <wp:docPr id="2" name="Kép 2" descr="D:\Scan\Scan_2602111309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11309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633" cy="9146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D031F" w14:textId="77777777" w:rsidR="00D727A7" w:rsidRDefault="00D727A7" w:rsidP="00EE401E">
      <w:pPr>
        <w:tabs>
          <w:tab w:val="left" w:pos="6915"/>
        </w:tabs>
      </w:pPr>
    </w:p>
    <w:p w14:paraId="750C7CB0" w14:textId="2412C57F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DA1D8F1" wp14:editId="3B3E74BB">
            <wp:extent cx="6620355" cy="9362106"/>
            <wp:effectExtent l="0" t="0" r="9525" b="0"/>
            <wp:docPr id="3" name="Kép 3" descr="D:\Scan\Scan_2602111309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11309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193" cy="936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BF2F4" w14:textId="4EB95534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757A9DA" wp14:editId="7A1BF16C">
            <wp:extent cx="6342185" cy="8968737"/>
            <wp:effectExtent l="0" t="0" r="1905" b="4445"/>
            <wp:docPr id="4" name="Kép 4" descr="D:\Scan\Scan_2602111309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11309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149" cy="897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9BBC4" w14:textId="77777777" w:rsidR="008B7CE7" w:rsidRDefault="008B7CE7" w:rsidP="00EE401E">
      <w:pPr>
        <w:tabs>
          <w:tab w:val="left" w:pos="6915"/>
        </w:tabs>
      </w:pPr>
    </w:p>
    <w:p w14:paraId="197507AD" w14:textId="77777777" w:rsidR="008B7CE7" w:rsidRDefault="008B7CE7" w:rsidP="00EE401E">
      <w:pPr>
        <w:tabs>
          <w:tab w:val="left" w:pos="6915"/>
        </w:tabs>
      </w:pPr>
    </w:p>
    <w:p w14:paraId="4B1E4676" w14:textId="04390DD6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5F9CC45" wp14:editId="76050F08">
            <wp:extent cx="6437107" cy="9102969"/>
            <wp:effectExtent l="0" t="0" r="1905" b="3175"/>
            <wp:docPr id="5" name="Kép 5" descr="D:\Scan\Scan_2602111309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11309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115" cy="910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8F0BE" w14:textId="77777777" w:rsidR="008B7CE7" w:rsidRDefault="008B7CE7" w:rsidP="00EE401E">
      <w:pPr>
        <w:tabs>
          <w:tab w:val="left" w:pos="6915"/>
        </w:tabs>
      </w:pPr>
    </w:p>
    <w:p w14:paraId="44B0DFD1" w14:textId="303E8D97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0F51199" wp14:editId="71D7394C">
            <wp:extent cx="6270589" cy="8867490"/>
            <wp:effectExtent l="0" t="0" r="0" b="0"/>
            <wp:docPr id="6" name="Kép 6" descr="D:\Scan\Scan_2602111309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11309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371" cy="887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230A7" w14:textId="77777777" w:rsidR="008B7CE7" w:rsidRDefault="008B7CE7" w:rsidP="00EE401E">
      <w:pPr>
        <w:tabs>
          <w:tab w:val="left" w:pos="6915"/>
        </w:tabs>
      </w:pPr>
    </w:p>
    <w:p w14:paraId="00815C20" w14:textId="77777777" w:rsidR="008B7CE7" w:rsidRDefault="008B7CE7" w:rsidP="00EE401E">
      <w:pPr>
        <w:tabs>
          <w:tab w:val="left" w:pos="6915"/>
        </w:tabs>
      </w:pPr>
    </w:p>
    <w:p w14:paraId="7DB7E8D9" w14:textId="77777777" w:rsidR="008B7CE7" w:rsidRDefault="008B7CE7" w:rsidP="00EE401E">
      <w:pPr>
        <w:tabs>
          <w:tab w:val="left" w:pos="6915"/>
        </w:tabs>
      </w:pPr>
    </w:p>
    <w:p w14:paraId="3EB639A1" w14:textId="57488EFF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441786F" wp14:editId="69E5C37D">
            <wp:extent cx="6403947" cy="9056077"/>
            <wp:effectExtent l="0" t="0" r="0" b="0"/>
            <wp:docPr id="7" name="Kép 7" descr="D:\Scan\Scan_2602111309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11309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810" cy="9062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F2FD7" w14:textId="77777777" w:rsidR="008B7CE7" w:rsidRDefault="008B7CE7" w:rsidP="00EE401E">
      <w:pPr>
        <w:tabs>
          <w:tab w:val="left" w:pos="6915"/>
        </w:tabs>
      </w:pPr>
    </w:p>
    <w:p w14:paraId="0F3B374E" w14:textId="77777777" w:rsidR="008B7CE7" w:rsidRDefault="008B7CE7" w:rsidP="00EE401E">
      <w:pPr>
        <w:tabs>
          <w:tab w:val="left" w:pos="6915"/>
        </w:tabs>
      </w:pPr>
    </w:p>
    <w:p w14:paraId="5F860CCA" w14:textId="310A0914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875F006" wp14:editId="5034C323">
            <wp:extent cx="6406662" cy="9059915"/>
            <wp:effectExtent l="0" t="0" r="0" b="8255"/>
            <wp:docPr id="8" name="Kép 8" descr="D:\Scan\Scan_2602111309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11309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297" cy="906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EF028" w14:textId="77777777" w:rsidR="008B7CE7" w:rsidRDefault="008B7CE7" w:rsidP="00EE401E">
      <w:pPr>
        <w:tabs>
          <w:tab w:val="left" w:pos="6915"/>
        </w:tabs>
      </w:pPr>
    </w:p>
    <w:p w14:paraId="0ABFEB3A" w14:textId="77777777" w:rsidR="008B7CE7" w:rsidRDefault="008B7CE7" w:rsidP="00EE401E">
      <w:pPr>
        <w:tabs>
          <w:tab w:val="left" w:pos="6915"/>
        </w:tabs>
      </w:pPr>
    </w:p>
    <w:p w14:paraId="1CBE00D1" w14:textId="3D0CC88F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5F46B1C" wp14:editId="07141927">
            <wp:extent cx="6432963" cy="9097108"/>
            <wp:effectExtent l="0" t="0" r="6350" b="8890"/>
            <wp:docPr id="9" name="Kép 9" descr="D:\Scan\Scan_2602111309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11309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423" cy="909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FAF90" w14:textId="713342B9" w:rsidR="00720C7C" w:rsidRDefault="00720C7C" w:rsidP="00EE401E">
      <w:pPr>
        <w:tabs>
          <w:tab w:val="left" w:pos="6915"/>
        </w:tabs>
      </w:pPr>
    </w:p>
    <w:p w14:paraId="352A8724" w14:textId="127A6CAE" w:rsidR="008B7CE7" w:rsidRDefault="008B7CE7" w:rsidP="008B7CE7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B6036FD" wp14:editId="25A0BAFF">
            <wp:extent cx="6505762" cy="9200057"/>
            <wp:effectExtent l="0" t="0" r="9525" b="1270"/>
            <wp:docPr id="10" name="Kép 10" descr="D:\Scan\Scan_2602111309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11309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057" cy="9201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3AEC3" w14:textId="77777777" w:rsidR="008B7CE7" w:rsidRDefault="008B7CE7" w:rsidP="00EE401E">
      <w:pPr>
        <w:tabs>
          <w:tab w:val="left" w:pos="6915"/>
        </w:tabs>
      </w:pPr>
    </w:p>
    <w:p w14:paraId="13B39E40" w14:textId="00B750D5" w:rsidR="008B7CE7" w:rsidRDefault="008B7CE7" w:rsidP="00A632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492181C" wp14:editId="4F131F5A">
            <wp:extent cx="6251202" cy="8840074"/>
            <wp:effectExtent l="0" t="0" r="0" b="0"/>
            <wp:docPr id="11" name="Kép 11" descr="D:\Scan\Scan_2602111309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11309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324" cy="88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F8BA4" w14:textId="77777777" w:rsidR="008B7CE7" w:rsidRDefault="008B7CE7" w:rsidP="00EE401E">
      <w:pPr>
        <w:tabs>
          <w:tab w:val="left" w:pos="6915"/>
        </w:tabs>
      </w:pPr>
    </w:p>
    <w:p w14:paraId="229BAAA8" w14:textId="77777777" w:rsidR="00A632EC" w:rsidRDefault="00A632EC" w:rsidP="00EE401E">
      <w:pPr>
        <w:tabs>
          <w:tab w:val="left" w:pos="6915"/>
        </w:tabs>
      </w:pPr>
    </w:p>
    <w:p w14:paraId="48EEA2E2" w14:textId="77777777" w:rsidR="00A632EC" w:rsidRDefault="00A632EC" w:rsidP="00EE401E">
      <w:pPr>
        <w:tabs>
          <w:tab w:val="left" w:pos="6915"/>
        </w:tabs>
      </w:pPr>
    </w:p>
    <w:p w14:paraId="00F454D5" w14:textId="7001AAF7" w:rsidR="00A632EC" w:rsidRDefault="00A632EC" w:rsidP="00A632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C3F3C2C" wp14:editId="6C9AF6B2">
            <wp:extent cx="6118231" cy="8652034"/>
            <wp:effectExtent l="0" t="0" r="0" b="0"/>
            <wp:docPr id="12" name="Kép 12" descr="D:\Scan\Scan_2602111309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11309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39" cy="865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B8641" w14:textId="77777777" w:rsidR="00A632EC" w:rsidRDefault="00A632EC" w:rsidP="00EE401E">
      <w:pPr>
        <w:tabs>
          <w:tab w:val="left" w:pos="6915"/>
        </w:tabs>
      </w:pPr>
    </w:p>
    <w:p w14:paraId="0A8E0BED" w14:textId="77777777" w:rsidR="00A632EC" w:rsidRDefault="00A632EC" w:rsidP="00EE401E">
      <w:pPr>
        <w:tabs>
          <w:tab w:val="left" w:pos="6915"/>
        </w:tabs>
      </w:pPr>
    </w:p>
    <w:p w14:paraId="066C3D8C" w14:textId="77777777" w:rsidR="00A632EC" w:rsidRDefault="00A632EC" w:rsidP="00EE401E">
      <w:pPr>
        <w:tabs>
          <w:tab w:val="left" w:pos="6915"/>
        </w:tabs>
      </w:pPr>
    </w:p>
    <w:p w14:paraId="0181CB0D" w14:textId="77777777" w:rsidR="00A632EC" w:rsidRDefault="00A632EC" w:rsidP="00EE401E">
      <w:pPr>
        <w:tabs>
          <w:tab w:val="left" w:pos="6915"/>
        </w:tabs>
      </w:pPr>
    </w:p>
    <w:p w14:paraId="158CD1CC" w14:textId="04CCAC86" w:rsidR="00A632EC" w:rsidRDefault="00A632EC" w:rsidP="00A632E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16A4959" wp14:editId="6BFE7746">
            <wp:extent cx="6451961" cy="9123976"/>
            <wp:effectExtent l="0" t="0" r="6350" b="1270"/>
            <wp:docPr id="13" name="Kép 13" descr="D:\Scan\Scan_2602111309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2111309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990" cy="912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7651F" w14:textId="77777777" w:rsidR="00A632EC" w:rsidRDefault="00A632EC" w:rsidP="00EE401E">
      <w:pPr>
        <w:tabs>
          <w:tab w:val="left" w:pos="6915"/>
        </w:tabs>
      </w:pPr>
    </w:p>
    <w:p w14:paraId="6136094F" w14:textId="52DB6FE6" w:rsidR="00FF05D1" w:rsidRDefault="00FF05D1" w:rsidP="00FF05D1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5094F5A" wp14:editId="7D3901FA">
            <wp:extent cx="5773915" cy="8165123"/>
            <wp:effectExtent l="0" t="0" r="0" b="7620"/>
            <wp:docPr id="14" name="Kép 14" descr="D:\Scan\Scan_2602111309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2111309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924" cy="817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809C4" w14:textId="77777777" w:rsidR="00FF05D1" w:rsidRDefault="00FF05D1" w:rsidP="00EE401E">
      <w:pPr>
        <w:tabs>
          <w:tab w:val="left" w:pos="6915"/>
        </w:tabs>
      </w:pPr>
    </w:p>
    <w:p w14:paraId="0F0DCBC9" w14:textId="77777777" w:rsidR="00FF05D1" w:rsidRDefault="00FF05D1" w:rsidP="00EE401E">
      <w:pPr>
        <w:tabs>
          <w:tab w:val="left" w:pos="6915"/>
        </w:tabs>
      </w:pPr>
    </w:p>
    <w:p w14:paraId="1F4F8A28" w14:textId="77777777" w:rsidR="00FF05D1" w:rsidRDefault="00FF05D1" w:rsidP="00EE401E">
      <w:pPr>
        <w:tabs>
          <w:tab w:val="left" w:pos="6915"/>
        </w:tabs>
      </w:pPr>
    </w:p>
    <w:p w14:paraId="4973D37B" w14:textId="77777777" w:rsidR="00FF05D1" w:rsidRDefault="00FF05D1" w:rsidP="00EE401E">
      <w:pPr>
        <w:tabs>
          <w:tab w:val="left" w:pos="6915"/>
        </w:tabs>
      </w:pPr>
    </w:p>
    <w:p w14:paraId="7B85034D" w14:textId="77777777" w:rsidR="00FF05D1" w:rsidRDefault="00FF05D1" w:rsidP="00EE401E">
      <w:pPr>
        <w:tabs>
          <w:tab w:val="left" w:pos="6915"/>
        </w:tabs>
      </w:pPr>
    </w:p>
    <w:p w14:paraId="38DC9736" w14:textId="77777777" w:rsidR="00FF05D1" w:rsidRDefault="00FF05D1" w:rsidP="00EE401E">
      <w:pPr>
        <w:tabs>
          <w:tab w:val="left" w:pos="6915"/>
        </w:tabs>
      </w:pPr>
    </w:p>
    <w:p w14:paraId="01A1BE60" w14:textId="77777777" w:rsidR="00FF05D1" w:rsidRDefault="00FF05D1" w:rsidP="00EE401E">
      <w:pPr>
        <w:tabs>
          <w:tab w:val="left" w:pos="6915"/>
        </w:tabs>
      </w:pPr>
    </w:p>
    <w:p w14:paraId="0FEBDEF7" w14:textId="739FCE67" w:rsidR="00FF05D1" w:rsidRDefault="00FF05D1" w:rsidP="00FF05D1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90A6C5C" wp14:editId="2701F09F">
            <wp:extent cx="6265281" cy="8859982"/>
            <wp:effectExtent l="0" t="0" r="2540" b="0"/>
            <wp:docPr id="15" name="Kép 15" descr="D:\Scan\Scan_2602111309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2111309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732" cy="8864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10E7D" w14:textId="77777777" w:rsidR="00FF05D1" w:rsidRDefault="00FF05D1" w:rsidP="00EE401E">
      <w:pPr>
        <w:tabs>
          <w:tab w:val="left" w:pos="6915"/>
        </w:tabs>
      </w:pPr>
    </w:p>
    <w:p w14:paraId="1078D8CF" w14:textId="77777777" w:rsidR="00FF05D1" w:rsidRDefault="00FF05D1" w:rsidP="00EE401E">
      <w:pPr>
        <w:tabs>
          <w:tab w:val="left" w:pos="6915"/>
        </w:tabs>
      </w:pPr>
    </w:p>
    <w:p w14:paraId="072236E6" w14:textId="77777777" w:rsidR="00FF05D1" w:rsidRDefault="00FF05D1" w:rsidP="00EE401E">
      <w:pPr>
        <w:tabs>
          <w:tab w:val="left" w:pos="6915"/>
        </w:tabs>
      </w:pPr>
    </w:p>
    <w:p w14:paraId="45B71B8C" w14:textId="3B59C4BB" w:rsidR="00FF05D1" w:rsidRDefault="00FF05D1" w:rsidP="00FF05D1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DBFE4BD" wp14:editId="4F05310D">
            <wp:extent cx="6544876" cy="9255370"/>
            <wp:effectExtent l="0" t="0" r="8890" b="3175"/>
            <wp:docPr id="16" name="Kép 16" descr="D:\Scan\Scan_2602111309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2111309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545" cy="925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A2011" w14:textId="499E9666" w:rsidR="00FF05D1" w:rsidRDefault="00FF05D1" w:rsidP="00FF05D1">
      <w:pPr>
        <w:pStyle w:val="NormlWeb"/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691B0BA1" wp14:editId="5ECA3569">
            <wp:extent cx="6362499" cy="8997462"/>
            <wp:effectExtent l="0" t="0" r="635" b="0"/>
            <wp:docPr id="17" name="Kép 17" descr="D:\Scan\Scan_2602111309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2111309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148" cy="900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6A0C3C9" w14:textId="77777777" w:rsidR="00FF05D1" w:rsidRPr="003D79FB" w:rsidRDefault="00FF05D1" w:rsidP="00EE401E">
      <w:pPr>
        <w:tabs>
          <w:tab w:val="left" w:pos="6915"/>
        </w:tabs>
      </w:pPr>
    </w:p>
    <w:sectPr w:rsidR="00FF05D1" w:rsidRPr="003D79FB" w:rsidSect="00EE401E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CE923B6" w14:textId="77777777" w:rsidR="00286222" w:rsidRDefault="00286222" w:rsidP="0098143A">
      <w:r>
        <w:separator/>
      </w:r>
    </w:p>
  </w:endnote>
  <w:endnote w:type="continuationSeparator" w:id="0">
    <w:p w14:paraId="5A623C46" w14:textId="77777777" w:rsidR="00286222" w:rsidRDefault="00286222" w:rsidP="00981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0923956"/>
      <w:docPartObj>
        <w:docPartGallery w:val="Page Numbers (Bottom of Page)"/>
        <w:docPartUnique/>
      </w:docPartObj>
    </w:sdtPr>
    <w:sdtEndPr/>
    <w:sdtContent>
      <w:p w14:paraId="05B2D678" w14:textId="77777777" w:rsidR="0098143A" w:rsidRDefault="0098143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05D1">
          <w:rPr>
            <w:noProof/>
          </w:rPr>
          <w:t>20</w:t>
        </w:r>
        <w:r>
          <w:fldChar w:fldCharType="end"/>
        </w:r>
      </w:p>
    </w:sdtContent>
  </w:sdt>
  <w:p w14:paraId="38DA7EAE" w14:textId="77777777" w:rsidR="0098143A" w:rsidRDefault="0098143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CAE57E" w14:textId="77777777" w:rsidR="00286222" w:rsidRDefault="00286222" w:rsidP="0098143A">
      <w:r>
        <w:separator/>
      </w:r>
    </w:p>
  </w:footnote>
  <w:footnote w:type="continuationSeparator" w:id="0">
    <w:p w14:paraId="1AD9F19C" w14:textId="77777777" w:rsidR="00286222" w:rsidRDefault="00286222" w:rsidP="009814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833730"/>
    <w:multiLevelType w:val="hybridMultilevel"/>
    <w:tmpl w:val="853E1EF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14FD"/>
    <w:rsid w:val="000D0752"/>
    <w:rsid w:val="000D7BE6"/>
    <w:rsid w:val="000F36B1"/>
    <w:rsid w:val="00123920"/>
    <w:rsid w:val="00124AD4"/>
    <w:rsid w:val="0018201D"/>
    <w:rsid w:val="001A12AB"/>
    <w:rsid w:val="002523F4"/>
    <w:rsid w:val="00283BA5"/>
    <w:rsid w:val="00286222"/>
    <w:rsid w:val="00286340"/>
    <w:rsid w:val="002C0A69"/>
    <w:rsid w:val="00313E55"/>
    <w:rsid w:val="00322F94"/>
    <w:rsid w:val="00380272"/>
    <w:rsid w:val="003B0585"/>
    <w:rsid w:val="003D79FB"/>
    <w:rsid w:val="00411E5F"/>
    <w:rsid w:val="00483706"/>
    <w:rsid w:val="004B7F27"/>
    <w:rsid w:val="00500FBF"/>
    <w:rsid w:val="00513CF4"/>
    <w:rsid w:val="00577DF1"/>
    <w:rsid w:val="005947BA"/>
    <w:rsid w:val="005F14FD"/>
    <w:rsid w:val="00641EA8"/>
    <w:rsid w:val="00651D45"/>
    <w:rsid w:val="006766AF"/>
    <w:rsid w:val="00716F70"/>
    <w:rsid w:val="00720C7C"/>
    <w:rsid w:val="00723A55"/>
    <w:rsid w:val="007378F6"/>
    <w:rsid w:val="007845A5"/>
    <w:rsid w:val="00845A5D"/>
    <w:rsid w:val="008B7CE7"/>
    <w:rsid w:val="00930961"/>
    <w:rsid w:val="00931620"/>
    <w:rsid w:val="00971297"/>
    <w:rsid w:val="0098143A"/>
    <w:rsid w:val="009C39D1"/>
    <w:rsid w:val="009E43AD"/>
    <w:rsid w:val="00A44EBD"/>
    <w:rsid w:val="00A632EC"/>
    <w:rsid w:val="00B110B6"/>
    <w:rsid w:val="00B16726"/>
    <w:rsid w:val="00B72208"/>
    <w:rsid w:val="00C11AFB"/>
    <w:rsid w:val="00CC2FDE"/>
    <w:rsid w:val="00D22B91"/>
    <w:rsid w:val="00D727A7"/>
    <w:rsid w:val="00D849AC"/>
    <w:rsid w:val="00DB10FE"/>
    <w:rsid w:val="00DD610D"/>
    <w:rsid w:val="00E006F4"/>
    <w:rsid w:val="00EC26BB"/>
    <w:rsid w:val="00ED24CA"/>
    <w:rsid w:val="00EE401E"/>
    <w:rsid w:val="00F8776E"/>
    <w:rsid w:val="00FF0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97F3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3B0585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723A55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8B7CE7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3B0585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723A55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8B7CE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6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4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7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96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7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0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8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20</Pages>
  <Words>421</Words>
  <Characters>2911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6</cp:revision>
  <cp:lastPrinted>2023-02-01T09:16:00Z</cp:lastPrinted>
  <dcterms:created xsi:type="dcterms:W3CDTF">2026-02-11T13:03:00Z</dcterms:created>
  <dcterms:modified xsi:type="dcterms:W3CDTF">2026-02-11T13:44:00Z</dcterms:modified>
</cp:coreProperties>
</file>